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2FCB" w14:textId="50C93049" w:rsidR="00C96622" w:rsidRPr="00C96622" w:rsidRDefault="00EE3B27" w:rsidP="00EE3B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color w:val="201F1E"/>
          <w:sz w:val="40"/>
          <w:szCs w:val="28"/>
          <w:u w:val="single"/>
        </w:rPr>
      </w:pPr>
      <w:r w:rsidRPr="00EE3B27">
        <w:rPr>
          <w:rFonts w:ascii="Arial" w:eastAsia="Times New Roman" w:hAnsi="Arial" w:cs="Arial"/>
          <w:b/>
          <w:bCs/>
          <w:smallCaps/>
          <w:color w:val="201F1E"/>
          <w:sz w:val="40"/>
          <w:szCs w:val="28"/>
          <w:u w:val="single"/>
        </w:rPr>
        <w:t>Winter Concert 2021 Songs and Lyrics</w:t>
      </w:r>
    </w:p>
    <w:p w14:paraId="41CE2556" w14:textId="77777777" w:rsidR="00EE3B27" w:rsidRDefault="00EE3B27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298F62ED" w14:textId="514E3EDB" w:rsidR="00C96622" w:rsidRPr="00C96622" w:rsidRDefault="007D5EC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</w:rPr>
      </w:pP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  <w:t>WHOLE SCHOOL</w:t>
      </w:r>
    </w:p>
    <w:p w14:paraId="7CD2F250" w14:textId="350C02AE" w:rsidR="00C96622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Wonderful World by Sam Cooke </w:t>
      </w:r>
    </w:p>
    <w:p w14:paraId="28CF8B2E" w14:textId="77777777" w:rsidR="007D5EC1" w:rsidRPr="007D5EC1" w:rsidRDefault="007D5EC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</w:p>
    <w:p w14:paraId="7FF93D61" w14:textId="3A030B90" w:rsidR="0084078B" w:rsidRPr="007D5EC1" w:rsidRDefault="0084078B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Don't know much about history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biology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about a science book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about the french I took</w:t>
      </w:r>
      <w:r w:rsidRPr="007D5EC1">
        <w:rPr>
          <w:rFonts w:ascii="Arial" w:hAnsi="Arial" w:cs="Arial"/>
          <w:color w:val="444444"/>
          <w:sz w:val="28"/>
          <w:szCs w:val="28"/>
        </w:rPr>
        <w:br/>
        <w:t>But I do know that I love you</w:t>
      </w:r>
      <w:r w:rsidRPr="007D5EC1">
        <w:rPr>
          <w:rFonts w:ascii="Arial" w:hAnsi="Arial" w:cs="Arial"/>
          <w:color w:val="444444"/>
          <w:sz w:val="28"/>
          <w:szCs w:val="28"/>
        </w:rPr>
        <w:br/>
      </w:r>
      <w:r w:rsidR="00EE3B27">
        <w:rPr>
          <w:rFonts w:ascii="Arial" w:hAnsi="Arial" w:cs="Arial"/>
          <w:color w:val="444444"/>
          <w:sz w:val="28"/>
          <w:szCs w:val="28"/>
        </w:rPr>
        <w:t>A</w:t>
      </w:r>
      <w:r w:rsidRPr="007D5EC1">
        <w:rPr>
          <w:rFonts w:ascii="Arial" w:hAnsi="Arial" w:cs="Arial"/>
          <w:color w:val="444444"/>
          <w:sz w:val="28"/>
          <w:szCs w:val="28"/>
        </w:rPr>
        <w:t>nd I know that if you love me, too</w:t>
      </w:r>
      <w:r w:rsidRPr="007D5EC1">
        <w:rPr>
          <w:rFonts w:ascii="Arial" w:hAnsi="Arial" w:cs="Arial"/>
          <w:color w:val="444444"/>
          <w:sz w:val="28"/>
          <w:szCs w:val="28"/>
        </w:rPr>
        <w:br/>
        <w:t>What a wonderful world this would be</w:t>
      </w:r>
    </w:p>
    <w:p w14:paraId="17B4BEBB" w14:textId="77777777" w:rsidR="0084078B" w:rsidRPr="007D5EC1" w:rsidRDefault="0084078B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Don't know much about geography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trigonometry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about algebra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what a slide rule is for</w:t>
      </w:r>
      <w:r w:rsidRPr="007D5EC1">
        <w:rPr>
          <w:rFonts w:ascii="Arial" w:hAnsi="Arial" w:cs="Arial"/>
          <w:color w:val="444444"/>
          <w:sz w:val="28"/>
          <w:szCs w:val="28"/>
        </w:rPr>
        <w:br/>
        <w:t>But I know that one and one is two</w:t>
      </w:r>
      <w:r w:rsidRPr="007D5EC1">
        <w:rPr>
          <w:rFonts w:ascii="Arial" w:hAnsi="Arial" w:cs="Arial"/>
          <w:color w:val="444444"/>
          <w:sz w:val="28"/>
          <w:szCs w:val="28"/>
        </w:rPr>
        <w:br/>
        <w:t>And if this one could be with you</w:t>
      </w:r>
      <w:r w:rsidRPr="007D5EC1">
        <w:rPr>
          <w:rFonts w:ascii="Arial" w:hAnsi="Arial" w:cs="Arial"/>
          <w:color w:val="444444"/>
          <w:sz w:val="28"/>
          <w:szCs w:val="28"/>
        </w:rPr>
        <w:br/>
        <w:t>What a wonderful world this would be.</w:t>
      </w:r>
    </w:p>
    <w:p w14:paraId="0C05D597" w14:textId="77777777" w:rsidR="0084078B" w:rsidRPr="007D5EC1" w:rsidRDefault="0084078B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I don't claim to be an 'A' student</w:t>
      </w:r>
      <w:r w:rsidRPr="007D5EC1">
        <w:rPr>
          <w:rFonts w:ascii="Arial" w:hAnsi="Arial" w:cs="Arial"/>
          <w:color w:val="444444"/>
          <w:sz w:val="28"/>
          <w:szCs w:val="28"/>
        </w:rPr>
        <w:br/>
        <w:t>But I'm tryin' to be</w:t>
      </w:r>
      <w:r w:rsidRPr="007D5EC1">
        <w:rPr>
          <w:rFonts w:ascii="Arial" w:hAnsi="Arial" w:cs="Arial"/>
          <w:color w:val="444444"/>
          <w:sz w:val="28"/>
          <w:szCs w:val="28"/>
        </w:rPr>
        <w:br/>
        <w:t>For maybe by being an 'A'-student, baby</w:t>
      </w:r>
      <w:r w:rsidRPr="007D5EC1">
        <w:rPr>
          <w:rFonts w:ascii="Arial" w:hAnsi="Arial" w:cs="Arial"/>
          <w:color w:val="444444"/>
          <w:sz w:val="28"/>
          <w:szCs w:val="28"/>
        </w:rPr>
        <w:br/>
        <w:t>I can win your love for me</w:t>
      </w:r>
    </w:p>
    <w:p w14:paraId="56DFCA89" w14:textId="77777777" w:rsidR="0084078B" w:rsidRPr="007D5EC1" w:rsidRDefault="0084078B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Don't know much about history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biology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about a science book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know much about the french I took</w:t>
      </w:r>
      <w:r w:rsidRPr="007D5EC1">
        <w:rPr>
          <w:rFonts w:ascii="Arial" w:hAnsi="Arial" w:cs="Arial"/>
          <w:color w:val="444444"/>
          <w:sz w:val="28"/>
          <w:szCs w:val="28"/>
        </w:rPr>
        <w:br/>
        <w:t>But I do know that I love you</w:t>
      </w:r>
      <w:r w:rsidRPr="007D5EC1">
        <w:rPr>
          <w:rFonts w:ascii="Arial" w:hAnsi="Arial" w:cs="Arial"/>
          <w:color w:val="444444"/>
          <w:sz w:val="28"/>
          <w:szCs w:val="28"/>
        </w:rPr>
        <w:br/>
        <w:t>And I know that if you love me, too</w:t>
      </w:r>
      <w:r w:rsidRPr="007D5EC1">
        <w:rPr>
          <w:rFonts w:ascii="Arial" w:hAnsi="Arial" w:cs="Arial"/>
          <w:color w:val="444444"/>
          <w:sz w:val="28"/>
          <w:szCs w:val="28"/>
        </w:rPr>
        <w:br/>
        <w:t>What a wonderful world this would be (La, ta, ta, tata, ta, ta)</w:t>
      </w:r>
    </w:p>
    <w:p w14:paraId="6269CAF3" w14:textId="77777777" w:rsidR="0084078B" w:rsidRPr="007D5EC1" w:rsidRDefault="0084078B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History (Hmmmm)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Biology (Woah, la, ta, ta, tata, ta, ta)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Science book (Hmmmm)</w:t>
      </w:r>
      <w:r w:rsidRPr="007D5EC1">
        <w:rPr>
          <w:rFonts w:ascii="Arial" w:hAnsi="Arial" w:cs="Arial"/>
          <w:color w:val="444444"/>
          <w:sz w:val="28"/>
          <w:szCs w:val="28"/>
        </w:rPr>
        <w:br/>
        <w:t>French I took (Yeah)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But I do know that I love you,</w:t>
      </w:r>
      <w:r w:rsidRPr="007D5EC1">
        <w:rPr>
          <w:rFonts w:ascii="Arial" w:hAnsi="Arial" w:cs="Arial"/>
          <w:color w:val="444444"/>
          <w:sz w:val="28"/>
          <w:szCs w:val="28"/>
        </w:rPr>
        <w:br/>
        <w:t>And I know that if you love me, too</w:t>
      </w:r>
      <w:r w:rsidRPr="007D5EC1">
        <w:rPr>
          <w:rFonts w:ascii="Arial" w:hAnsi="Arial" w:cs="Arial"/>
          <w:color w:val="444444"/>
          <w:sz w:val="28"/>
          <w:szCs w:val="28"/>
        </w:rPr>
        <w:br/>
        <w:t>What a wonderful world this would be</w:t>
      </w:r>
    </w:p>
    <w:p w14:paraId="5CFF6CE7" w14:textId="4E01BBC6" w:rsidR="001E6571" w:rsidRPr="007D5EC1" w:rsidRDefault="001E657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338D7D50" w14:textId="77777777" w:rsidR="001E6571" w:rsidRPr="00C96622" w:rsidRDefault="001E657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43A6ED8F" w14:textId="0FFE9402" w:rsidR="00C96622" w:rsidRPr="007D5EC1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</w:rPr>
        <w:lastRenderedPageBreak/>
        <w:t>Wonderful Life by Zendaya</w:t>
      </w:r>
    </w:p>
    <w:p w14:paraId="0AFBE5E1" w14:textId="77777777" w:rsidR="00CD3424" w:rsidRPr="00CD3424" w:rsidRDefault="00CD3424" w:rsidP="007D5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3424">
        <w:rPr>
          <w:rFonts w:ascii="Arial" w:eastAsia="Times New Roman" w:hAnsi="Arial" w:cs="Arial"/>
          <w:color w:val="000000"/>
          <w:sz w:val="28"/>
          <w:szCs w:val="28"/>
        </w:rPr>
        <w:t>[Verse 1]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Take a look around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And see the world we think we know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Then look closer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There's more to life than meets the eye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 beauty to behold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It's all much bigger than we know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It's only just beginning to unfold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So let it all unfold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[Chorus]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Far beyond all reason in your mind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There's a world mysterious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 for you to find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All these questions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That we always have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All we are is curious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There's nothing wrong with that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So go 'round every corner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Search every part of the sky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'Cause a life that's full of wonder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Is a wonderful life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[Verse 2]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Dig beneath the surface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Find the lessons there to learn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And then dig deeper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Feed your intuition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Don't leave any stone unturned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Be the seeker of the truth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Listen when you hear it calling you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You know it's calling you</w:t>
      </w:r>
    </w:p>
    <w:p w14:paraId="7CAEA547" w14:textId="77777777" w:rsidR="00CD3424" w:rsidRPr="00CD3424" w:rsidRDefault="00CD3424" w:rsidP="007D5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3424">
        <w:rPr>
          <w:rFonts w:ascii="Arial" w:eastAsia="Times New Roman" w:hAnsi="Arial" w:cs="Arial"/>
          <w:color w:val="000000"/>
          <w:sz w:val="28"/>
          <w:szCs w:val="28"/>
        </w:rPr>
        <w:t>[Chorus]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Far beyond all reason in your mind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There's a world mysterious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 for you to find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All these questions that we always have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All we are is curious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There's nothing wrong with that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lastRenderedPageBreak/>
        <w:t>So go 'round every corner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Search every part of the sky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'Cause a life that's full of wonder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Is a wonderful life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Is a wonderful life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Is a wonderful life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Is a wonderful life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[Outro]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And the answers are far away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Look closer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Look closer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Look closer</w:t>
      </w:r>
      <w:r w:rsidRPr="00CD3424">
        <w:rPr>
          <w:rFonts w:ascii="Arial" w:eastAsia="Times New Roman" w:hAnsi="Arial" w:cs="Arial"/>
          <w:color w:val="000000"/>
          <w:sz w:val="28"/>
          <w:szCs w:val="28"/>
        </w:rPr>
        <w:br/>
        <w:t>Look closer</w:t>
      </w:r>
    </w:p>
    <w:p w14:paraId="3480D549" w14:textId="77777777" w:rsidR="0084078B" w:rsidRPr="00C96622" w:rsidRDefault="0084078B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3B76F3F4" w14:textId="77777777" w:rsidR="00C96622" w:rsidRPr="00C96622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t>Kindergarten and NE - ASL</w:t>
      </w:r>
    </w:p>
    <w:p w14:paraId="5D799B00" w14:textId="3205538D" w:rsidR="00C96622" w:rsidRPr="007D5EC1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</w:rPr>
        <w:t>Little Wonders</w:t>
      </w:r>
      <w:r w:rsidR="001E6571" w:rsidRPr="007D5EC1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 by Rob Thomas</w:t>
      </w:r>
    </w:p>
    <w:p w14:paraId="447EE6AB" w14:textId="77777777" w:rsidR="007D5EC1" w:rsidRDefault="007D5EC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6C61E654" w14:textId="14FCE236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Let it go</w:t>
      </w:r>
    </w:p>
    <w:p w14:paraId="02CE1EBA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Let it roll </w:t>
      </w:r>
      <w:hyperlink r:id="rId4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right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off your shoulder</w:t>
      </w:r>
    </w:p>
    <w:p w14:paraId="387D82F0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Don't you know?</w:t>
      </w:r>
    </w:p>
    <w:p w14:paraId="421501F6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 </w:t>
      </w:r>
      <w:hyperlink r:id="rId5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hardest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part is over</w:t>
      </w:r>
    </w:p>
    <w:p w14:paraId="3AF923DE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Let it in</w:t>
      </w:r>
    </w:p>
    <w:p w14:paraId="02E1CBE7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Let your </w:t>
      </w:r>
      <w:hyperlink r:id="rId6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clarity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define you</w:t>
      </w:r>
    </w:p>
    <w:p w14:paraId="2B57FEA3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In the end</w:t>
      </w:r>
    </w:p>
    <w:p w14:paraId="69D08303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We will only just </w:t>
      </w:r>
      <w:hyperlink r:id="rId7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remember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how it feels</w:t>
      </w:r>
    </w:p>
    <w:p w14:paraId="7F3F0C16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30BFADD1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Our </w:t>
      </w:r>
      <w:hyperlink r:id="rId8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lives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are made</w:t>
      </w:r>
    </w:p>
    <w:p w14:paraId="447BEE4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In </w:t>
      </w:r>
      <w:hyperlink r:id="rId9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61714BAC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10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little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wonders</w:t>
      </w:r>
    </w:p>
    <w:p w14:paraId="5270E791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11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twists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and </w:t>
      </w:r>
      <w:hyperlink r:id="rId12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turns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 fate</w:t>
      </w:r>
    </w:p>
    <w:p w14:paraId="5070769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Time </w:t>
      </w:r>
      <w:hyperlink r:id="rId13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falls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away</w:t>
      </w:r>
    </w:p>
    <w:p w14:paraId="0582AC05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But </w:t>
      </w:r>
      <w:hyperlink r:id="rId14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010DE688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15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small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hours </w:t>
      </w:r>
      <w:hyperlink r:id="rId16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still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remain</w:t>
      </w:r>
    </w:p>
    <w:p w14:paraId="0D51910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0D36688F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Let it slide</w:t>
      </w:r>
    </w:p>
    <w:p w14:paraId="7B55E3D7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Let your </w:t>
      </w:r>
      <w:hyperlink r:id="rId17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troubles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fall </w:t>
      </w:r>
      <w:hyperlink r:id="rId18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behind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you</w:t>
      </w:r>
    </w:p>
    <w:p w14:paraId="2912A5E8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Let it shine</w:t>
      </w:r>
    </w:p>
    <w:p w14:paraId="4B737BA3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'Til you feel it all </w:t>
      </w:r>
      <w:hyperlink r:id="rId19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around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you</w:t>
      </w:r>
    </w:p>
    <w:p w14:paraId="285B0B8F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And I don't mind</w:t>
      </w:r>
    </w:p>
    <w:p w14:paraId="47D743A4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lastRenderedPageBreak/>
        <w:t>If it's me you need to turn to</w:t>
      </w:r>
    </w:p>
    <w:p w14:paraId="284ACA7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We'll get by</w:t>
      </w:r>
    </w:p>
    <w:p w14:paraId="5846E411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It's the </w:t>
      </w:r>
      <w:hyperlink r:id="rId20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heart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that </w:t>
      </w:r>
      <w:hyperlink r:id="rId21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really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matters in the end</w:t>
      </w:r>
    </w:p>
    <w:p w14:paraId="32A84508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7C6D0A1C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Our </w:t>
      </w:r>
      <w:hyperlink r:id="rId22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lives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are made</w:t>
      </w:r>
    </w:p>
    <w:p w14:paraId="7E29DBF0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In </w:t>
      </w:r>
      <w:hyperlink r:id="rId23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26E78B7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24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little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wonders</w:t>
      </w:r>
    </w:p>
    <w:p w14:paraId="1BDEF34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25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twists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and </w:t>
      </w:r>
      <w:hyperlink r:id="rId26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turns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 fate</w:t>
      </w:r>
    </w:p>
    <w:p w14:paraId="5327E5D3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Time </w:t>
      </w:r>
      <w:hyperlink r:id="rId27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falls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away</w:t>
      </w:r>
    </w:p>
    <w:p w14:paraId="3CA8B33C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But </w:t>
      </w:r>
      <w:hyperlink r:id="rId28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2EF0C7A2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29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small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hours </w:t>
      </w:r>
      <w:hyperlink r:id="rId30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still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remain</w:t>
      </w:r>
    </w:p>
    <w:p w14:paraId="66276C96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117DB56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All of my regret</w:t>
      </w:r>
    </w:p>
    <w:p w14:paraId="1EA5BE8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Will wash away some how</w:t>
      </w:r>
    </w:p>
    <w:p w14:paraId="578B607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But I </w:t>
      </w:r>
      <w:hyperlink r:id="rId31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cannot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forget</w:t>
      </w:r>
    </w:p>
    <w:p w14:paraId="190189A2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 way I feel </w:t>
      </w:r>
      <w:hyperlink r:id="rId32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right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now</w:t>
      </w:r>
    </w:p>
    <w:p w14:paraId="6B09C6BE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711A5E62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In </w:t>
      </w:r>
      <w:hyperlink r:id="rId33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1BA3BD15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34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little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wonders</w:t>
      </w:r>
    </w:p>
    <w:p w14:paraId="73997C42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35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twists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and </w:t>
      </w:r>
      <w:hyperlink r:id="rId36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turns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 fate</w:t>
      </w:r>
    </w:p>
    <w:p w14:paraId="6240E191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Yeah, </w:t>
      </w:r>
      <w:hyperlink r:id="rId37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twists and </w:t>
      </w:r>
      <w:hyperlink r:id="rId38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turns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 fate</w:t>
      </w:r>
    </w:p>
    <w:p w14:paraId="6E1A5F9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Time </w:t>
      </w:r>
      <w:hyperlink r:id="rId39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falls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away</w:t>
      </w:r>
    </w:p>
    <w:p w14:paraId="04D26E51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Yeah, but </w:t>
      </w:r>
      <w:hyperlink r:id="rId40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17DEC51D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And </w:t>
      </w:r>
      <w:hyperlink r:id="rId41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583C990A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Still remain, yeah</w:t>
      </w:r>
    </w:p>
    <w:p w14:paraId="27C7F49E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Oh, they </w:t>
      </w:r>
      <w:hyperlink r:id="rId42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still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remain</w:t>
      </w:r>
    </w:p>
    <w:p w14:paraId="3D001F06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43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little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wonders</w:t>
      </w:r>
    </w:p>
    <w:p w14:paraId="48B309E9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Oh, </w:t>
      </w:r>
      <w:hyperlink r:id="rId44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twists and </w:t>
      </w:r>
      <w:hyperlink r:id="rId45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turns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of fate</w:t>
      </w:r>
    </w:p>
    <w:p w14:paraId="17901C98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Time </w:t>
      </w:r>
      <w:hyperlink r:id="rId46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falls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away</w:t>
      </w:r>
    </w:p>
    <w:p w14:paraId="0EA5AABE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But </w:t>
      </w:r>
      <w:hyperlink r:id="rId47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these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small hours</w:t>
      </w:r>
    </w:p>
    <w:p w14:paraId="0494055B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These </w:t>
      </w:r>
      <w:hyperlink r:id="rId48" w:history="1">
        <w:r w:rsidRPr="001E6571">
          <w:rPr>
            <w:rFonts w:ascii="Arial" w:eastAsia="Times New Roman" w:hAnsi="Arial" w:cs="Arial"/>
            <w:color w:val="222222"/>
            <w:sz w:val="28"/>
            <w:szCs w:val="28"/>
            <w:u w:val="single"/>
          </w:rPr>
          <w:t>little</w:t>
        </w:r>
      </w:hyperlink>
      <w:r w:rsidRPr="001E6571">
        <w:rPr>
          <w:rFonts w:ascii="Arial" w:eastAsia="Times New Roman" w:hAnsi="Arial" w:cs="Arial"/>
          <w:color w:val="333333"/>
          <w:sz w:val="28"/>
          <w:szCs w:val="28"/>
        </w:rPr>
        <w:t xml:space="preserve"> wonders </w:t>
      </w:r>
    </w:p>
    <w:p w14:paraId="3D9E2EBA" w14:textId="77777777" w:rsidR="001E6571" w:rsidRPr="001E6571" w:rsidRDefault="001E6571" w:rsidP="007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6571">
        <w:rPr>
          <w:rFonts w:ascii="Arial" w:eastAsia="Times New Roman" w:hAnsi="Arial" w:cs="Arial"/>
          <w:color w:val="333333"/>
          <w:sz w:val="28"/>
          <w:szCs w:val="28"/>
        </w:rPr>
        <w:t>Still remain</w:t>
      </w:r>
    </w:p>
    <w:p w14:paraId="2A4F24BD" w14:textId="77777777" w:rsidR="001E6571" w:rsidRPr="00C96622" w:rsidRDefault="001E657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1D3C3428" w14:textId="77777777" w:rsidR="00C96622" w:rsidRPr="00C96622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2A5E65C3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32C510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03051A9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12F18663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46C3711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00DE01B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29A99E40" w14:textId="368965A9" w:rsidR="00C96622" w:rsidRPr="00C96622" w:rsidRDefault="0072146D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</w:rPr>
      </w:pP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lastRenderedPageBreak/>
        <w:t>6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vertAlign w:val="superscript"/>
        </w:rPr>
        <w:t>th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t xml:space="preserve"> Graders and Minis (kindergarten)</w:t>
      </w:r>
    </w:p>
    <w:p w14:paraId="6B28CE2C" w14:textId="0290EB44" w:rsidR="00C96622" w:rsidRPr="008A2B09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</w:rPr>
        <w:t>What a Wonderful World - Louie Armstrong</w:t>
      </w:r>
    </w:p>
    <w:p w14:paraId="0C9E491A" w14:textId="2F67232B" w:rsidR="00EE3B27" w:rsidRDefault="00EE3B27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4FFD5AF7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I see trees of green</w:t>
      </w:r>
      <w:r w:rsidRPr="00EE3B27">
        <w:rPr>
          <w:rFonts w:ascii="Arial" w:hAnsi="Arial" w:cs="Arial"/>
          <w:color w:val="444444"/>
          <w:sz w:val="28"/>
          <w:szCs w:val="28"/>
        </w:rPr>
        <w:br/>
        <w:t>Red roses too</w:t>
      </w:r>
      <w:r w:rsidRPr="00EE3B27">
        <w:rPr>
          <w:rFonts w:ascii="Arial" w:hAnsi="Arial" w:cs="Arial"/>
          <w:color w:val="444444"/>
          <w:sz w:val="28"/>
          <w:szCs w:val="28"/>
        </w:rPr>
        <w:br/>
        <w:t>I see them bloom</w:t>
      </w:r>
      <w:r w:rsidRPr="00EE3B27">
        <w:rPr>
          <w:rFonts w:ascii="Arial" w:hAnsi="Arial" w:cs="Arial"/>
          <w:color w:val="444444"/>
          <w:sz w:val="28"/>
          <w:szCs w:val="28"/>
        </w:rPr>
        <w:br/>
        <w:t>For me and for you</w:t>
      </w:r>
      <w:r w:rsidRPr="00EE3B27">
        <w:rPr>
          <w:rFonts w:ascii="Arial" w:hAnsi="Arial" w:cs="Arial"/>
          <w:color w:val="444444"/>
          <w:sz w:val="28"/>
          <w:szCs w:val="28"/>
        </w:rPr>
        <w:br/>
        <w:t>And I think to myself</w:t>
      </w:r>
      <w:r w:rsidRPr="00EE3B27">
        <w:rPr>
          <w:rFonts w:ascii="Arial" w:hAnsi="Arial" w:cs="Arial"/>
          <w:color w:val="444444"/>
          <w:sz w:val="28"/>
          <w:szCs w:val="28"/>
        </w:rPr>
        <w:br/>
        <w:t>What a wonderful world</w:t>
      </w:r>
    </w:p>
    <w:p w14:paraId="4597962A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I see skies of blue</w:t>
      </w:r>
      <w:r w:rsidRPr="00EE3B27">
        <w:rPr>
          <w:rFonts w:ascii="Arial" w:hAnsi="Arial" w:cs="Arial"/>
          <w:color w:val="444444"/>
          <w:sz w:val="28"/>
          <w:szCs w:val="28"/>
        </w:rPr>
        <w:br/>
        <w:t>And clouds of white</w:t>
      </w:r>
      <w:r w:rsidRPr="00EE3B27">
        <w:rPr>
          <w:rFonts w:ascii="Arial" w:hAnsi="Arial" w:cs="Arial"/>
          <w:color w:val="444444"/>
          <w:sz w:val="28"/>
          <w:szCs w:val="28"/>
        </w:rPr>
        <w:br/>
        <w:t>The bright blessed day</w:t>
      </w:r>
      <w:r w:rsidRPr="00EE3B27">
        <w:rPr>
          <w:rFonts w:ascii="Arial" w:hAnsi="Arial" w:cs="Arial"/>
          <w:color w:val="444444"/>
          <w:sz w:val="28"/>
          <w:szCs w:val="28"/>
        </w:rPr>
        <w:br/>
        <w:t>The dark sacred night</w:t>
      </w:r>
      <w:r w:rsidRPr="00EE3B27">
        <w:rPr>
          <w:rFonts w:ascii="Arial" w:hAnsi="Arial" w:cs="Arial"/>
          <w:color w:val="444444"/>
          <w:sz w:val="28"/>
          <w:szCs w:val="28"/>
        </w:rPr>
        <w:br/>
        <w:t>And I think to myself</w:t>
      </w:r>
      <w:r w:rsidRPr="00EE3B27">
        <w:rPr>
          <w:rFonts w:ascii="Arial" w:hAnsi="Arial" w:cs="Arial"/>
          <w:color w:val="444444"/>
          <w:sz w:val="28"/>
          <w:szCs w:val="28"/>
        </w:rPr>
        <w:br/>
        <w:t>What a wonderful world</w:t>
      </w:r>
    </w:p>
    <w:p w14:paraId="63689A54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The colors of the rainbow</w:t>
      </w:r>
      <w:r w:rsidRPr="00EE3B27">
        <w:rPr>
          <w:rFonts w:ascii="Arial" w:hAnsi="Arial" w:cs="Arial"/>
          <w:color w:val="444444"/>
          <w:sz w:val="28"/>
          <w:szCs w:val="28"/>
        </w:rPr>
        <w:br/>
        <w:t>So pretty in the sky</w:t>
      </w:r>
      <w:r w:rsidRPr="00EE3B27">
        <w:rPr>
          <w:rFonts w:ascii="Arial" w:hAnsi="Arial" w:cs="Arial"/>
          <w:color w:val="444444"/>
          <w:sz w:val="28"/>
          <w:szCs w:val="28"/>
        </w:rPr>
        <w:br/>
        <w:t>Are also on the faces</w:t>
      </w:r>
      <w:r w:rsidRPr="00EE3B27">
        <w:rPr>
          <w:rFonts w:ascii="Arial" w:hAnsi="Arial" w:cs="Arial"/>
          <w:color w:val="444444"/>
          <w:sz w:val="28"/>
          <w:szCs w:val="28"/>
        </w:rPr>
        <w:br/>
        <w:t>Of people going by</w:t>
      </w:r>
    </w:p>
    <w:p w14:paraId="3EF576E3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I see friends shaking hands</w:t>
      </w:r>
      <w:r w:rsidRPr="00EE3B27">
        <w:rPr>
          <w:rFonts w:ascii="Arial" w:hAnsi="Arial" w:cs="Arial"/>
          <w:color w:val="444444"/>
          <w:sz w:val="28"/>
          <w:szCs w:val="28"/>
        </w:rPr>
        <w:br/>
        <w:t>Saying, "How do you do?"</w:t>
      </w:r>
      <w:r w:rsidRPr="00EE3B27">
        <w:rPr>
          <w:rFonts w:ascii="Arial" w:hAnsi="Arial" w:cs="Arial"/>
          <w:color w:val="444444"/>
          <w:sz w:val="28"/>
          <w:szCs w:val="28"/>
        </w:rPr>
        <w:br/>
        <w:t>They're really saying</w:t>
      </w:r>
      <w:r w:rsidRPr="00EE3B27">
        <w:rPr>
          <w:rFonts w:ascii="Arial" w:hAnsi="Arial" w:cs="Arial"/>
          <w:color w:val="444444"/>
          <w:sz w:val="28"/>
          <w:szCs w:val="28"/>
        </w:rPr>
        <w:br/>
        <w:t>"I love you"</w:t>
      </w:r>
    </w:p>
    <w:p w14:paraId="69DEAB4B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I hear babies cry</w:t>
      </w:r>
      <w:r w:rsidRPr="00EE3B27">
        <w:rPr>
          <w:rFonts w:ascii="Arial" w:hAnsi="Arial" w:cs="Arial"/>
          <w:color w:val="444444"/>
          <w:sz w:val="28"/>
          <w:szCs w:val="28"/>
        </w:rPr>
        <w:br/>
        <w:t>I watch them grow</w:t>
      </w:r>
      <w:r w:rsidRPr="00EE3B27">
        <w:rPr>
          <w:rFonts w:ascii="Arial" w:hAnsi="Arial" w:cs="Arial"/>
          <w:color w:val="444444"/>
          <w:sz w:val="28"/>
          <w:szCs w:val="28"/>
        </w:rPr>
        <w:br/>
        <w:t>They'll learn much more</w:t>
      </w:r>
      <w:r w:rsidRPr="00EE3B27">
        <w:rPr>
          <w:rFonts w:ascii="Arial" w:hAnsi="Arial" w:cs="Arial"/>
          <w:color w:val="444444"/>
          <w:sz w:val="28"/>
          <w:szCs w:val="28"/>
        </w:rPr>
        <w:br/>
        <w:t>Than I'll ever know</w:t>
      </w:r>
      <w:r w:rsidRPr="00EE3B27">
        <w:rPr>
          <w:rFonts w:ascii="Arial" w:hAnsi="Arial" w:cs="Arial"/>
          <w:color w:val="444444"/>
          <w:sz w:val="28"/>
          <w:szCs w:val="28"/>
        </w:rPr>
        <w:br/>
        <w:t>And I think to myself</w:t>
      </w:r>
      <w:r w:rsidRPr="00EE3B27">
        <w:rPr>
          <w:rFonts w:ascii="Arial" w:hAnsi="Arial" w:cs="Arial"/>
          <w:color w:val="444444"/>
          <w:sz w:val="28"/>
          <w:szCs w:val="28"/>
        </w:rPr>
        <w:br/>
        <w:t>What a wonderful world</w:t>
      </w:r>
    </w:p>
    <w:p w14:paraId="1E5E4B5E" w14:textId="77777777" w:rsidR="00EE3B27" w:rsidRPr="00EE3B27" w:rsidRDefault="00EE3B27" w:rsidP="00EE3B2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E3B27">
        <w:rPr>
          <w:rFonts w:ascii="Arial" w:hAnsi="Arial" w:cs="Arial"/>
          <w:color w:val="444444"/>
          <w:sz w:val="28"/>
          <w:szCs w:val="28"/>
        </w:rPr>
        <w:t>Yes, I think to myself</w:t>
      </w:r>
      <w:r w:rsidRPr="00EE3B27">
        <w:rPr>
          <w:rFonts w:ascii="Arial" w:hAnsi="Arial" w:cs="Arial"/>
          <w:color w:val="444444"/>
          <w:sz w:val="28"/>
          <w:szCs w:val="28"/>
        </w:rPr>
        <w:br/>
        <w:t>What a wonderful world</w:t>
      </w:r>
      <w:r w:rsidRPr="00EE3B27">
        <w:rPr>
          <w:rFonts w:ascii="Arial" w:hAnsi="Arial" w:cs="Arial"/>
          <w:color w:val="444444"/>
          <w:sz w:val="28"/>
          <w:szCs w:val="28"/>
        </w:rPr>
        <w:br/>
        <w:t>Ooh yeah</w:t>
      </w:r>
    </w:p>
    <w:p w14:paraId="22BD0659" w14:textId="77777777" w:rsidR="00EE3B27" w:rsidRPr="007D5EC1" w:rsidRDefault="00EE3B27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4333A37F" w14:textId="2F141023" w:rsidR="0072146D" w:rsidRPr="007D5EC1" w:rsidRDefault="0072146D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2D6EAD40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B45E9E8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BF13FF8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234991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7EA169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C5033A5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31DEC10" w14:textId="3A71D6F4" w:rsidR="0072146D" w:rsidRPr="00C96622" w:rsidRDefault="007D5EC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</w:rPr>
      </w:pP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lastRenderedPageBreak/>
        <w:t>NEWER ELEMENTARY</w:t>
      </w:r>
    </w:p>
    <w:p w14:paraId="2FBBCFC1" w14:textId="5007D633" w:rsidR="0072146D" w:rsidRDefault="0072146D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</w:rPr>
        <w:t>Wonder by Natalie Merchant</w:t>
      </w:r>
    </w:p>
    <w:p w14:paraId="57B149DA" w14:textId="77777777" w:rsidR="007D5EC1" w:rsidRPr="007D5EC1" w:rsidRDefault="007D5EC1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</w:p>
    <w:p w14:paraId="720F4E40" w14:textId="3CC5B91F" w:rsidR="00980701" w:rsidRDefault="00980701" w:rsidP="007D5EC1">
      <w:pPr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5EC1">
        <w:rPr>
          <w:rFonts w:ascii="Arial" w:hAnsi="Arial" w:cs="Arial"/>
          <w:color w:val="000000"/>
          <w:sz w:val="28"/>
          <w:szCs w:val="28"/>
        </w:rPr>
        <w:t>Doctors have come from distant cities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to see me</w:t>
      </w:r>
      <w:r w:rsidRPr="007D5EC1">
        <w:rPr>
          <w:rFonts w:ascii="Arial" w:hAnsi="Arial" w:cs="Arial"/>
          <w:color w:val="000000"/>
          <w:sz w:val="28"/>
          <w:szCs w:val="28"/>
        </w:rPr>
        <w:br/>
        <w:t>Stand over my bed</w:t>
      </w:r>
      <w:r w:rsidRPr="007D5EC1">
        <w:rPr>
          <w:rFonts w:ascii="Arial" w:hAnsi="Arial" w:cs="Arial"/>
          <w:color w:val="000000"/>
          <w:sz w:val="28"/>
          <w:szCs w:val="28"/>
        </w:rPr>
        <w:br/>
        <w:t>Disbelieving what they're seeing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They say I must be one of the wonders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411E79" w:rsidRPr="007D5EC1">
        <w:rPr>
          <w:rFonts w:ascii="Arial" w:hAnsi="Arial" w:cs="Arial"/>
          <w:color w:val="000000"/>
          <w:sz w:val="28"/>
          <w:szCs w:val="28"/>
        </w:rPr>
        <w:t>Life’s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own creation</w:t>
      </w:r>
      <w:r w:rsidRPr="007D5EC1">
        <w:rPr>
          <w:rFonts w:ascii="Arial" w:hAnsi="Arial" w:cs="Arial"/>
          <w:color w:val="000000"/>
          <w:sz w:val="28"/>
          <w:szCs w:val="28"/>
        </w:rPr>
        <w:br/>
        <w:t>And as far as they see they can offer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No explanation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Newspapers ask intimate questions</w:t>
      </w:r>
      <w:r w:rsidRPr="007D5EC1">
        <w:rPr>
          <w:rFonts w:ascii="Arial" w:hAnsi="Arial" w:cs="Arial"/>
          <w:color w:val="000000"/>
          <w:sz w:val="28"/>
          <w:szCs w:val="28"/>
        </w:rPr>
        <w:br/>
        <w:t>Want confessions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They reach into my head</w:t>
      </w:r>
      <w:r w:rsidRPr="007D5EC1">
        <w:rPr>
          <w:rFonts w:ascii="Arial" w:hAnsi="Arial" w:cs="Arial"/>
          <w:color w:val="000000"/>
          <w:sz w:val="28"/>
          <w:szCs w:val="28"/>
        </w:rPr>
        <w:br/>
        <w:t>To steal the glory of my story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They say I must be one of the wonders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411E79" w:rsidRPr="007D5EC1">
        <w:rPr>
          <w:rFonts w:ascii="Arial" w:hAnsi="Arial" w:cs="Arial"/>
          <w:color w:val="000000"/>
          <w:sz w:val="28"/>
          <w:szCs w:val="28"/>
        </w:rPr>
        <w:t>Life’s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own creation</w:t>
      </w:r>
      <w:r w:rsidRPr="007D5EC1">
        <w:rPr>
          <w:rFonts w:ascii="Arial" w:hAnsi="Arial" w:cs="Arial"/>
          <w:color w:val="000000"/>
          <w:sz w:val="28"/>
          <w:szCs w:val="28"/>
        </w:rPr>
        <w:br/>
        <w:t>And as far as they see they can offer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No explanation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O, I believe</w:t>
      </w:r>
      <w:r w:rsidRPr="007D5EC1">
        <w:rPr>
          <w:rFonts w:ascii="Arial" w:hAnsi="Arial" w:cs="Arial"/>
          <w:color w:val="000000"/>
          <w:sz w:val="28"/>
          <w:szCs w:val="28"/>
        </w:rPr>
        <w:br/>
        <w:t>Fate smiled and destiny</w:t>
      </w:r>
      <w:r w:rsidRPr="007D5EC1">
        <w:rPr>
          <w:rFonts w:ascii="Arial" w:hAnsi="Arial" w:cs="Arial"/>
          <w:color w:val="000000"/>
          <w:sz w:val="28"/>
          <w:szCs w:val="28"/>
        </w:rPr>
        <w:br/>
        <w:t xml:space="preserve">Laughed as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we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came to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your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cradle</w:t>
      </w:r>
      <w:r w:rsidRPr="007D5EC1">
        <w:rPr>
          <w:rFonts w:ascii="Arial" w:hAnsi="Arial" w:cs="Arial"/>
          <w:color w:val="000000"/>
          <w:sz w:val="28"/>
          <w:szCs w:val="28"/>
        </w:rPr>
        <w:br/>
        <w:t>Know this child will be able</w:t>
      </w:r>
      <w:r w:rsidRPr="007D5EC1">
        <w:rPr>
          <w:rFonts w:ascii="Arial" w:hAnsi="Arial" w:cs="Arial"/>
          <w:color w:val="000000"/>
          <w:sz w:val="28"/>
          <w:szCs w:val="28"/>
        </w:rPr>
        <w:br/>
        <w:t xml:space="preserve">Laughed as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your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body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was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lifted</w:t>
      </w:r>
      <w:r w:rsidRPr="007D5EC1">
        <w:rPr>
          <w:rFonts w:ascii="Arial" w:hAnsi="Arial" w:cs="Arial"/>
          <w:color w:val="000000"/>
          <w:sz w:val="28"/>
          <w:szCs w:val="28"/>
        </w:rPr>
        <w:br/>
        <w:t>Know this child will be gifted</w:t>
      </w:r>
      <w:r w:rsidRPr="007D5EC1">
        <w:rPr>
          <w:rFonts w:ascii="Arial" w:hAnsi="Arial" w:cs="Arial"/>
          <w:color w:val="000000"/>
          <w:sz w:val="28"/>
          <w:szCs w:val="28"/>
        </w:rPr>
        <w:br/>
        <w:t>With love, with patience and with faith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411E79" w:rsidRPr="007D5EC1">
        <w:rPr>
          <w:rFonts w:ascii="Arial" w:hAnsi="Arial" w:cs="Arial"/>
          <w:color w:val="000000"/>
          <w:sz w:val="28"/>
          <w:szCs w:val="28"/>
        </w:rPr>
        <w:t>We’ll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make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way,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411E79" w:rsidRPr="007D5EC1">
        <w:rPr>
          <w:rFonts w:ascii="Arial" w:hAnsi="Arial" w:cs="Arial"/>
          <w:color w:val="000000"/>
          <w:sz w:val="28"/>
          <w:szCs w:val="28"/>
        </w:rPr>
        <w:t>We’ll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make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way!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People see me</w:t>
      </w:r>
      <w:r w:rsidRPr="007D5EC1">
        <w:rPr>
          <w:rFonts w:ascii="Arial" w:hAnsi="Arial" w:cs="Arial"/>
          <w:color w:val="000000"/>
          <w:sz w:val="28"/>
          <w:szCs w:val="28"/>
        </w:rPr>
        <w:br/>
        <w:t>I'm a challenge to your balance</w:t>
      </w:r>
      <w:r w:rsidRPr="007D5EC1">
        <w:rPr>
          <w:rFonts w:ascii="Arial" w:hAnsi="Arial" w:cs="Arial"/>
          <w:color w:val="000000"/>
          <w:sz w:val="28"/>
          <w:szCs w:val="28"/>
        </w:rPr>
        <w:br/>
        <w:t>I'm over your heads</w:t>
      </w:r>
      <w:r w:rsidRPr="007D5EC1">
        <w:rPr>
          <w:rFonts w:ascii="Arial" w:hAnsi="Arial" w:cs="Arial"/>
          <w:color w:val="000000"/>
          <w:sz w:val="28"/>
          <w:szCs w:val="28"/>
        </w:rPr>
        <w:br/>
        <w:t>How I confound you and astound you</w:t>
      </w:r>
      <w:r w:rsidRPr="007D5EC1">
        <w:rPr>
          <w:rFonts w:ascii="Arial" w:hAnsi="Arial" w:cs="Arial"/>
          <w:color w:val="000000"/>
          <w:sz w:val="28"/>
          <w:szCs w:val="28"/>
        </w:rPr>
        <w:br/>
        <w:t>To know I must be one of the wonders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411E79" w:rsidRPr="007D5EC1">
        <w:rPr>
          <w:rFonts w:ascii="Arial" w:hAnsi="Arial" w:cs="Arial"/>
          <w:color w:val="000000"/>
          <w:sz w:val="28"/>
          <w:szCs w:val="28"/>
        </w:rPr>
        <w:t>Life’s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own creation</w:t>
      </w:r>
      <w:r w:rsidRPr="007D5EC1">
        <w:rPr>
          <w:rFonts w:ascii="Arial" w:hAnsi="Arial" w:cs="Arial"/>
          <w:color w:val="000000"/>
          <w:sz w:val="28"/>
          <w:szCs w:val="28"/>
        </w:rPr>
        <w:br/>
        <w:t>And as far as you see you can offer me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lastRenderedPageBreak/>
        <w:t>No explanation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O, I believe</w:t>
      </w:r>
      <w:r w:rsidRPr="007D5EC1">
        <w:rPr>
          <w:rFonts w:ascii="Arial" w:hAnsi="Arial" w:cs="Arial"/>
          <w:color w:val="000000"/>
          <w:sz w:val="28"/>
          <w:szCs w:val="28"/>
        </w:rPr>
        <w:br/>
        <w:t>Fate smiled and destiny</w:t>
      </w:r>
      <w:r w:rsidRPr="007D5EC1">
        <w:rPr>
          <w:rFonts w:ascii="Arial" w:hAnsi="Arial" w:cs="Arial"/>
          <w:color w:val="000000"/>
          <w:sz w:val="28"/>
          <w:szCs w:val="28"/>
        </w:rPr>
        <w:br/>
        <w:t xml:space="preserve">Laughed as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We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came to </w:t>
      </w:r>
      <w:r w:rsidR="00411E79" w:rsidRPr="007D5EC1">
        <w:rPr>
          <w:rFonts w:ascii="Arial" w:hAnsi="Arial" w:cs="Arial"/>
          <w:color w:val="000000"/>
          <w:sz w:val="28"/>
          <w:szCs w:val="28"/>
        </w:rPr>
        <w:t>your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cradle</w:t>
      </w:r>
      <w:r w:rsidRPr="007D5EC1">
        <w:rPr>
          <w:rFonts w:ascii="Arial" w:hAnsi="Arial" w:cs="Arial"/>
          <w:color w:val="000000"/>
          <w:sz w:val="28"/>
          <w:szCs w:val="28"/>
        </w:rPr>
        <w:br/>
        <w:t>Know this child will be able</w:t>
      </w:r>
      <w:r w:rsidRPr="007D5EC1">
        <w:rPr>
          <w:rFonts w:ascii="Arial" w:hAnsi="Arial" w:cs="Arial"/>
          <w:color w:val="000000"/>
          <w:sz w:val="28"/>
          <w:szCs w:val="28"/>
        </w:rPr>
        <w:br/>
        <w:t xml:space="preserve">Laughed as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we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came to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mother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Know this child will not suffer</w:t>
      </w:r>
      <w:r w:rsidRPr="007D5EC1">
        <w:rPr>
          <w:rFonts w:ascii="Arial" w:hAnsi="Arial" w:cs="Arial"/>
          <w:color w:val="000000"/>
          <w:sz w:val="28"/>
          <w:szCs w:val="28"/>
        </w:rPr>
        <w:br/>
        <w:t xml:space="preserve">Laughed as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your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body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we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lifted</w:t>
      </w:r>
      <w:r w:rsidRPr="007D5EC1">
        <w:rPr>
          <w:rFonts w:ascii="Arial" w:hAnsi="Arial" w:cs="Arial"/>
          <w:color w:val="000000"/>
          <w:sz w:val="28"/>
          <w:szCs w:val="28"/>
        </w:rPr>
        <w:br/>
        <w:t>Know this child will be gifted</w:t>
      </w:r>
      <w:r w:rsidRPr="007D5EC1">
        <w:rPr>
          <w:rFonts w:ascii="Arial" w:hAnsi="Arial" w:cs="Arial"/>
          <w:color w:val="000000"/>
          <w:sz w:val="28"/>
          <w:szCs w:val="28"/>
        </w:rPr>
        <w:br/>
        <w:t>With love, with patience and with faith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E33DC9" w:rsidRPr="007D5EC1">
        <w:rPr>
          <w:rFonts w:ascii="Arial" w:hAnsi="Arial" w:cs="Arial"/>
          <w:color w:val="000000"/>
          <w:sz w:val="28"/>
          <w:szCs w:val="28"/>
        </w:rPr>
        <w:t>We’ll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make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way!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E33DC9" w:rsidRPr="007D5EC1">
        <w:rPr>
          <w:rFonts w:ascii="Arial" w:hAnsi="Arial" w:cs="Arial"/>
          <w:color w:val="000000"/>
          <w:sz w:val="28"/>
          <w:szCs w:val="28"/>
        </w:rPr>
        <w:t>We’ll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make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way!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="00E33DC9" w:rsidRPr="007D5EC1">
        <w:rPr>
          <w:rFonts w:ascii="Arial" w:hAnsi="Arial" w:cs="Arial"/>
          <w:color w:val="000000"/>
          <w:sz w:val="28"/>
          <w:szCs w:val="28"/>
        </w:rPr>
        <w:t>We’ll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make </w:t>
      </w:r>
      <w:r w:rsidR="00E33DC9" w:rsidRPr="007D5EC1">
        <w:rPr>
          <w:rFonts w:ascii="Arial" w:hAnsi="Arial" w:cs="Arial"/>
          <w:color w:val="000000"/>
          <w:sz w:val="28"/>
          <w:szCs w:val="28"/>
        </w:rPr>
        <w:t>our</w:t>
      </w:r>
      <w:r w:rsidRPr="007D5EC1">
        <w:rPr>
          <w:rFonts w:ascii="Arial" w:hAnsi="Arial" w:cs="Arial"/>
          <w:color w:val="000000"/>
          <w:sz w:val="28"/>
          <w:szCs w:val="28"/>
        </w:rPr>
        <w:t xml:space="preserve"> way!</w:t>
      </w:r>
    </w:p>
    <w:p w14:paraId="085BA319" w14:textId="3E8C9879" w:rsidR="00EE3B27" w:rsidRDefault="00EE3B27" w:rsidP="007D5EC1">
      <w:pPr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867C629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E91F1D6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61E63A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53D4778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CFACE0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29517F19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0230577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117A9F9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AF150D2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BAED6E1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E78D6B4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1CE12C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BC090FA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B7A665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5D6610E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A8BD890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22B70620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5F71E24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884794C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9D7A212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9464ADA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CDD3053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9C35D6A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2DD0A36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7AE7991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16EF214" w14:textId="30C1D8FF" w:rsidR="00EE3B27" w:rsidRPr="00C96622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U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PPER </w:t>
      </w: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  <w:t>E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  <w:t>LEMENTARY</w:t>
      </w: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14:paraId="7849D529" w14:textId="44E9766C" w:rsidR="00EE3B27" w:rsidRPr="007D5EC1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Wonder</w:t>
      </w:r>
      <w:r w:rsidR="008A2B09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w</w:t>
      </w: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all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by Oasis Rewritten</w:t>
      </w:r>
    </w:p>
    <w:p w14:paraId="43837550" w14:textId="77777777" w:rsidR="00EE3B27" w:rsidRPr="007D5EC1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14:paraId="25385BCD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Today is gonna be the day that they're gonna throw it back to you</w:t>
      </w:r>
    </w:p>
    <w:p w14:paraId="7E2683DD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By now you should've somehow realised what you gotta do</w:t>
      </w:r>
    </w:p>
    <w:p w14:paraId="269D9E90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 don't believe that anybody feels the way I do about my now</w:t>
      </w:r>
    </w:p>
    <w:p w14:paraId="07D8B5BC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1FC0A259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Backbeat, I’m feeling so complete</w:t>
      </w:r>
    </w:p>
    <w:p w14:paraId="3C20FAE3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Yeah they’ll never put our fire out</w:t>
      </w:r>
    </w:p>
    <w:p w14:paraId="5845A60A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I’m sure we’re gonna hit some bumps but we’re always gonna work it out </w:t>
      </w:r>
    </w:p>
    <w:p w14:paraId="02FFA3BB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 don’t believe that anybody feels the way I do about my now</w:t>
      </w:r>
    </w:p>
    <w:p w14:paraId="2438E519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35B9B159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roads we have to walk are winding</w:t>
      </w:r>
    </w:p>
    <w:p w14:paraId="2FD575D4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lights that lead us there are blinding</w:t>
      </w:r>
    </w:p>
    <w:p w14:paraId="2B161F55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There are many things that I would like to say and do</w:t>
      </w:r>
    </w:p>
    <w:p w14:paraId="0ABCC724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I wonder how</w:t>
      </w:r>
    </w:p>
    <w:p w14:paraId="07305998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64E9C175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It’s crazy</w:t>
      </w:r>
    </w:p>
    <w:p w14:paraId="76AF89E8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 way the world is always changing</w:t>
      </w:r>
    </w:p>
    <w:p w14:paraId="474A7268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I’m standing tall </w:t>
      </w:r>
    </w:p>
    <w:p w14:paraId="0E13D3A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Wondering ‘bout it all</w:t>
      </w:r>
    </w:p>
    <w:p w14:paraId="29AA84C8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0DB4B677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Today is gonna be the day that they're gonna throw it back to you</w:t>
      </w:r>
    </w:p>
    <w:p w14:paraId="68C8A37B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By now you should've somehow realised what you gotta do</w:t>
      </w:r>
    </w:p>
    <w:p w14:paraId="7434A4FC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 don't believe that anybody feels the way I do about my now</w:t>
      </w:r>
    </w:p>
    <w:p w14:paraId="22AA48B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79B36C90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roads we have to walk are winding</w:t>
      </w:r>
    </w:p>
    <w:p w14:paraId="7358CE57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lights that lead us there are blinding</w:t>
      </w:r>
    </w:p>
    <w:p w14:paraId="30F0CD87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There are many things that I would like to say and do</w:t>
      </w:r>
    </w:p>
    <w:p w14:paraId="2109798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I wonder how</w:t>
      </w:r>
    </w:p>
    <w:p w14:paraId="03870BF4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EE24B0E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It’s crazy</w:t>
      </w:r>
    </w:p>
    <w:p w14:paraId="7A6659DC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 way the world is always changing</w:t>
      </w:r>
    </w:p>
    <w:p w14:paraId="43923DD7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I’m standing tall </w:t>
      </w:r>
    </w:p>
    <w:p w14:paraId="5C5B30C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Wondering ‘bout it all</w:t>
      </w:r>
    </w:p>
    <w:p w14:paraId="316A392D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53203DC0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16EDD6C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roads we have to walk are winding</w:t>
      </w:r>
    </w:p>
    <w:p w14:paraId="3D546216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all the lights that lead us there are blinding</w:t>
      </w:r>
    </w:p>
    <w:p w14:paraId="6943B3C4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There are many things that I would like to say and do</w:t>
      </w:r>
    </w:p>
    <w:p w14:paraId="655454DF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lastRenderedPageBreak/>
        <w:t>And I wonder how</w:t>
      </w:r>
    </w:p>
    <w:p w14:paraId="6F48D3B6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sz w:val="28"/>
          <w:szCs w:val="28"/>
        </w:rPr>
        <w:t> </w:t>
      </w:r>
    </w:p>
    <w:p w14:paraId="57EEF21D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It’s crazy</w:t>
      </w:r>
    </w:p>
    <w:p w14:paraId="04CB2C43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The way the world is always changing</w:t>
      </w:r>
    </w:p>
    <w:p w14:paraId="016DC522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I’m standing tall </w:t>
      </w:r>
    </w:p>
    <w:p w14:paraId="6B306511" w14:textId="77777777" w:rsidR="00EE3B27" w:rsidRPr="007D5EC1" w:rsidRDefault="00EE3B27" w:rsidP="00EE3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5EC1">
        <w:rPr>
          <w:rFonts w:ascii="Arial" w:hAnsi="Arial" w:cs="Arial"/>
          <w:color w:val="202124"/>
          <w:sz w:val="28"/>
          <w:szCs w:val="28"/>
        </w:rPr>
        <w:t>And Wondering ‘bout it all</w:t>
      </w:r>
    </w:p>
    <w:p w14:paraId="3AA23477" w14:textId="77777777" w:rsidR="00EE3B27" w:rsidRPr="00C96622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7BC37ED6" w14:textId="77777777" w:rsidR="00EE3B27" w:rsidRPr="00C96622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43F365DF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D021D6C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E2EA71F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AE38310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F2152D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7C9460A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4B94B28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53759AB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51B80CB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2E3DB8BA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2BEA77F9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4A57FF1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12E76F28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E685E54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8363F67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A448F83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1EB15E6C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E257C68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DBE7CF4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115D44B2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0B8429F1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EFB7AA9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792C043E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E1A2A40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505376D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6E1FB3F3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3CE1ED1E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700D4F64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6E4CF55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58A9F893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4537F6C2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2E042AD2" w14:textId="77777777" w:rsidR="008A2B09" w:rsidRDefault="008A2B09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</w:pPr>
    </w:p>
    <w:p w14:paraId="15E5CE22" w14:textId="51686C00" w:rsidR="00EE3B27" w:rsidRPr="00C96622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lastRenderedPageBreak/>
        <w:t>M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t>IDDLE SCHOOL</w:t>
      </w: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</w:rPr>
        <w:t> </w:t>
      </w:r>
    </w:p>
    <w:p w14:paraId="2C21A187" w14:textId="77777777" w:rsidR="00EE3B27" w:rsidRPr="007D5EC1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</w:rPr>
        <w:t>Wonder by Naughty Boy ft. Emeli Sande</w:t>
      </w:r>
    </w:p>
    <w:p w14:paraId="213E9435" w14:textId="77777777" w:rsidR="00EE3B27" w:rsidRPr="007D5EC1" w:rsidRDefault="00EE3B27" w:rsidP="00EE3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78C878C3" w14:textId="77777777" w:rsidR="00EE3B27" w:rsidRPr="00C96622" w:rsidRDefault="00EE3B27" w:rsidP="00EE3B27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  <w:r w:rsidRPr="007D5EC1">
        <w:rPr>
          <w:rFonts w:ascii="Arial" w:hAnsi="Arial" w:cs="Arial"/>
          <w:color w:val="000000"/>
          <w:sz w:val="28"/>
          <w:szCs w:val="28"/>
        </w:rPr>
        <w:t>I can beat the night</w:t>
      </w:r>
      <w:r w:rsidRPr="007D5EC1">
        <w:rPr>
          <w:rFonts w:ascii="Arial" w:hAnsi="Arial" w:cs="Arial"/>
          <w:color w:val="000000"/>
          <w:sz w:val="28"/>
          <w:szCs w:val="28"/>
        </w:rPr>
        <w:br/>
        <w:t>I'm not afraid of thunder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I am full of light</w:t>
      </w:r>
      <w:r w:rsidRPr="007D5EC1">
        <w:rPr>
          <w:rFonts w:ascii="Arial" w:hAnsi="Arial" w:cs="Arial"/>
          <w:color w:val="000000"/>
          <w:sz w:val="28"/>
          <w:szCs w:val="28"/>
        </w:rPr>
        <w:br/>
        <w:t>I am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I ain't falling 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I am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Though our feet might ache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The world's upon our shoulders</w:t>
      </w:r>
      <w:r w:rsidRPr="007D5EC1">
        <w:rPr>
          <w:rFonts w:ascii="Arial" w:hAnsi="Arial" w:cs="Arial"/>
          <w:color w:val="000000"/>
          <w:sz w:val="28"/>
          <w:szCs w:val="28"/>
        </w:rPr>
        <w:br/>
        <w:t>No way we gon' break</w:t>
      </w:r>
      <w:r w:rsidRPr="007D5EC1">
        <w:rPr>
          <w:rFonts w:ascii="Arial" w:hAnsi="Arial" w:cs="Arial"/>
          <w:color w:val="000000"/>
          <w:sz w:val="28"/>
          <w:szCs w:val="28"/>
        </w:rPr>
        <w:br/>
        <w:t>Cause we are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ain't falling 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are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This light is contagious</w:t>
      </w:r>
      <w:r w:rsidRPr="007D5EC1">
        <w:rPr>
          <w:rFonts w:ascii="Arial" w:hAnsi="Arial" w:cs="Arial"/>
          <w:color w:val="000000"/>
          <w:sz w:val="28"/>
          <w:szCs w:val="28"/>
        </w:rPr>
        <w:br/>
        <w:t>Go, go tell your neighbors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reach out and pass it on, ooh, yeah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This light is contagious</w:t>
      </w:r>
      <w:r w:rsidRPr="007D5EC1">
        <w:rPr>
          <w:rFonts w:ascii="Arial" w:hAnsi="Arial" w:cs="Arial"/>
          <w:color w:val="000000"/>
          <w:sz w:val="28"/>
          <w:szCs w:val="28"/>
        </w:rPr>
        <w:br/>
        <w:t>Go, go tell your neighbors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reach out and pass it on, ooh, yeah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This light is contagious</w:t>
      </w:r>
      <w:r w:rsidRPr="007D5EC1">
        <w:rPr>
          <w:rFonts w:ascii="Arial" w:hAnsi="Arial" w:cs="Arial"/>
          <w:color w:val="000000"/>
          <w:sz w:val="28"/>
          <w:szCs w:val="28"/>
        </w:rPr>
        <w:br/>
        <w:t>Go, go tell your neighbors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reach out and pass it on, ooh, yeah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This light is contagious</w:t>
      </w:r>
      <w:r w:rsidRPr="007D5EC1">
        <w:rPr>
          <w:rFonts w:ascii="Arial" w:hAnsi="Arial" w:cs="Arial"/>
          <w:color w:val="000000"/>
          <w:sz w:val="28"/>
          <w:szCs w:val="28"/>
        </w:rPr>
        <w:br/>
        <w:t>Go, go tell your neighbors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reach out and pass it on, yeah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ain't falling 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are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When everything feels wrong</w:t>
      </w:r>
      <w:r w:rsidRPr="007D5EC1">
        <w:rPr>
          <w:rFonts w:ascii="Arial" w:hAnsi="Arial" w:cs="Arial"/>
          <w:color w:val="000000"/>
          <w:sz w:val="28"/>
          <w:szCs w:val="28"/>
        </w:rPr>
        <w:br/>
        <w:t>And darkness falls upon you</w:t>
      </w:r>
      <w:r w:rsidRPr="007D5EC1">
        <w:rPr>
          <w:rFonts w:ascii="Arial" w:hAnsi="Arial" w:cs="Arial"/>
          <w:color w:val="000000"/>
          <w:sz w:val="28"/>
          <w:szCs w:val="28"/>
        </w:rPr>
        <w:br/>
        <w:t>Just try sing along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This is a message from Cabana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lastRenderedPageBreak/>
        <w:t>If your heart turns blue</w:t>
      </w:r>
      <w:r w:rsidRPr="007D5EC1">
        <w:rPr>
          <w:rFonts w:ascii="Arial" w:hAnsi="Arial" w:cs="Arial"/>
          <w:color w:val="000000"/>
          <w:sz w:val="28"/>
          <w:szCs w:val="28"/>
        </w:rPr>
        <w:br/>
        <w:t>I want you to remember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This song is for you</w:t>
      </w:r>
      <w:r w:rsidRPr="007D5EC1">
        <w:rPr>
          <w:rFonts w:ascii="Arial" w:hAnsi="Arial" w:cs="Arial"/>
          <w:color w:val="000000"/>
          <w:sz w:val="28"/>
          <w:szCs w:val="28"/>
        </w:rPr>
        <w:br/>
        <w:t>And you are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ain't falling 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are full of wonder</w:t>
      </w:r>
      <w:r w:rsidRPr="007D5EC1">
        <w:rPr>
          <w:rFonts w:ascii="Arial" w:hAnsi="Arial" w:cs="Arial"/>
          <w:color w:val="000000"/>
          <w:sz w:val="28"/>
          <w:szCs w:val="28"/>
        </w:rPr>
        <w:br/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ain't falling under</w:t>
      </w:r>
      <w:r w:rsidRPr="007D5EC1">
        <w:rPr>
          <w:rFonts w:ascii="Arial" w:hAnsi="Arial" w:cs="Arial"/>
          <w:color w:val="000000"/>
          <w:sz w:val="28"/>
          <w:szCs w:val="28"/>
        </w:rPr>
        <w:br/>
        <w:t>Wo-oh, oh-oh, we are full of wonder</w:t>
      </w:r>
    </w:p>
    <w:p w14:paraId="32C2421C" w14:textId="77777777" w:rsidR="00EE3B27" w:rsidRPr="00C96622" w:rsidRDefault="00EE3B27" w:rsidP="007D5EC1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177A4E6B" w14:textId="77777777" w:rsidR="00C96622" w:rsidRPr="00C96622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16963F12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64C2136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4AA955B1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5FCA82F0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70EC5BA9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346F6CFD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04E17BA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3227B63E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33948ECD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0DF8CEEC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78F0EF3E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66B42790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5073DB59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6FDE26D5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57B370BC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74A9D74F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059B844C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39983EDD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2CD24F96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1736EEF7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392D6485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54853A56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43FE0923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467E80D6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620C719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4A2F994F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25546A6A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64E724BD" w14:textId="77777777" w:rsidR="008A2B09" w:rsidRDefault="008A2B09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</w:p>
    <w:p w14:paraId="4877AF81" w14:textId="3758CE17" w:rsidR="0072146D" w:rsidRPr="007D5EC1" w:rsidRDefault="0072146D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  <w:r w:rsidRPr="00C9662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  <w:lastRenderedPageBreak/>
        <w:t>Loves in Need of Love, Stevie Wonder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  <w:t xml:space="preserve"> </w:t>
      </w:r>
      <w:r w:rsidR="00CD3424"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  <w:t>–</w:t>
      </w:r>
      <w:r w:rsidRPr="007D5EC1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</w:rPr>
        <w:t xml:space="preserve"> Soloists</w:t>
      </w:r>
    </w:p>
    <w:p w14:paraId="6A78958B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Good morn' or evening friends</w:t>
      </w:r>
      <w:r w:rsidRPr="007D5EC1">
        <w:rPr>
          <w:rFonts w:ascii="Arial" w:hAnsi="Arial" w:cs="Arial"/>
          <w:color w:val="444444"/>
          <w:sz w:val="28"/>
          <w:szCs w:val="28"/>
        </w:rPr>
        <w:br/>
        <w:t>Here's your friendly announcer</w:t>
      </w:r>
      <w:r w:rsidRPr="007D5EC1">
        <w:rPr>
          <w:rFonts w:ascii="Arial" w:hAnsi="Arial" w:cs="Arial"/>
          <w:color w:val="444444"/>
          <w:sz w:val="28"/>
          <w:szCs w:val="28"/>
        </w:rPr>
        <w:br/>
        <w:t>I have serious news to pass on</w:t>
      </w:r>
      <w:r w:rsidRPr="007D5EC1">
        <w:rPr>
          <w:rFonts w:ascii="Arial" w:hAnsi="Arial" w:cs="Arial"/>
          <w:color w:val="444444"/>
          <w:sz w:val="28"/>
          <w:szCs w:val="28"/>
        </w:rPr>
        <w:br/>
        <w:t>To everybody</w:t>
      </w:r>
    </w:p>
    <w:p w14:paraId="2F0DF58D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What I'm about to say</w:t>
      </w:r>
      <w:r w:rsidRPr="007D5EC1">
        <w:rPr>
          <w:rFonts w:ascii="Arial" w:hAnsi="Arial" w:cs="Arial"/>
          <w:color w:val="444444"/>
          <w:sz w:val="28"/>
          <w:szCs w:val="28"/>
        </w:rPr>
        <w:br/>
        <w:t>Could mean the world's disaster</w:t>
      </w:r>
      <w:r w:rsidRPr="007D5EC1">
        <w:rPr>
          <w:rFonts w:ascii="Arial" w:hAnsi="Arial" w:cs="Arial"/>
          <w:color w:val="444444"/>
          <w:sz w:val="28"/>
          <w:szCs w:val="28"/>
        </w:rPr>
        <w:br/>
        <w:t>Could change your joy and laughter</w:t>
      </w:r>
      <w:r w:rsidRPr="007D5EC1">
        <w:rPr>
          <w:rFonts w:ascii="Arial" w:hAnsi="Arial" w:cs="Arial"/>
          <w:color w:val="444444"/>
          <w:sz w:val="28"/>
          <w:szCs w:val="28"/>
        </w:rPr>
        <w:br/>
        <w:t>To tears and pain</w:t>
      </w:r>
    </w:p>
    <w:p w14:paraId="4591E5F5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It's that love's in need of love today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delay, send yours in right away</w:t>
      </w:r>
      <w:r w:rsidRPr="007D5EC1">
        <w:rPr>
          <w:rFonts w:ascii="Arial" w:hAnsi="Arial" w:cs="Arial"/>
          <w:color w:val="444444"/>
          <w:sz w:val="28"/>
          <w:szCs w:val="28"/>
        </w:rPr>
        <w:br/>
        <w:t>Hate's goin' 'round, breakin' many hearts</w:t>
      </w:r>
      <w:r w:rsidRPr="007D5EC1">
        <w:rPr>
          <w:rFonts w:ascii="Arial" w:hAnsi="Arial" w:cs="Arial"/>
          <w:color w:val="444444"/>
          <w:sz w:val="28"/>
          <w:szCs w:val="28"/>
        </w:rPr>
        <w:br/>
        <w:t>Stop it, please, before it's gone too far</w:t>
      </w:r>
    </w:p>
    <w:p w14:paraId="092FC9A4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The force of evil plans</w:t>
      </w:r>
      <w:r w:rsidRPr="007D5EC1">
        <w:rPr>
          <w:rFonts w:ascii="Arial" w:hAnsi="Arial" w:cs="Arial"/>
          <w:color w:val="444444"/>
          <w:sz w:val="28"/>
          <w:szCs w:val="28"/>
        </w:rPr>
        <w:br/>
        <w:t>To make you its possession</w:t>
      </w:r>
      <w:r w:rsidRPr="007D5EC1">
        <w:rPr>
          <w:rFonts w:ascii="Arial" w:hAnsi="Arial" w:cs="Arial"/>
          <w:color w:val="444444"/>
          <w:sz w:val="28"/>
          <w:szCs w:val="28"/>
        </w:rPr>
        <w:br/>
        <w:t>And it will if we let it</w:t>
      </w:r>
      <w:r w:rsidRPr="007D5EC1">
        <w:rPr>
          <w:rFonts w:ascii="Arial" w:hAnsi="Arial" w:cs="Arial"/>
          <w:color w:val="444444"/>
          <w:sz w:val="28"/>
          <w:szCs w:val="28"/>
        </w:rPr>
        <w:br/>
        <w:t>Destroy everybody</w:t>
      </w:r>
    </w:p>
    <w:p w14:paraId="09573FB2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We all must take</w:t>
      </w:r>
      <w:r w:rsidRPr="007D5EC1">
        <w:rPr>
          <w:rFonts w:ascii="Arial" w:hAnsi="Arial" w:cs="Arial"/>
          <w:color w:val="444444"/>
          <w:sz w:val="28"/>
          <w:szCs w:val="28"/>
        </w:rPr>
        <w:br/>
        <w:t>Precautionary measures</w:t>
      </w:r>
      <w:r w:rsidRPr="007D5EC1">
        <w:rPr>
          <w:rFonts w:ascii="Arial" w:hAnsi="Arial" w:cs="Arial"/>
          <w:color w:val="444444"/>
          <w:sz w:val="28"/>
          <w:szCs w:val="28"/>
        </w:rPr>
        <w:br/>
        <w:t>If love and peace you treasure</w:t>
      </w:r>
      <w:r w:rsidRPr="007D5EC1">
        <w:rPr>
          <w:rFonts w:ascii="Arial" w:hAnsi="Arial" w:cs="Arial"/>
          <w:color w:val="444444"/>
          <w:sz w:val="28"/>
          <w:szCs w:val="28"/>
        </w:rPr>
        <w:br/>
        <w:t>Then you'll hear me when I say</w:t>
      </w:r>
    </w:p>
    <w:p w14:paraId="73333C18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Oh that, love's in need of a love today 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delay 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Send yours in right away 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Hate's goin' 'round (Hate's goin' 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Breakin' many hearts (Breaking hearts)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Stop it, please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Before it's gone too far (Gone too far)</w:t>
      </w:r>
    </w:p>
    <w:p w14:paraId="0F9559E9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People, you know that</w:t>
      </w:r>
      <w:r w:rsidRPr="007D5EC1">
        <w:rPr>
          <w:rFonts w:ascii="Arial" w:hAnsi="Arial" w:cs="Arial"/>
          <w:color w:val="444444"/>
          <w:sz w:val="28"/>
          <w:szCs w:val="28"/>
        </w:rPr>
        <w:br/>
        <w:t>Love's in need of love today 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Don't, don't delay 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Send yours in right away 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You know that hate's, hate'sgoin' 'round (Hate's goin' around)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Breakin' many hearts (Breaking hearts)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Stop, stop it, please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Before it's gone too far that (Gone too far)</w:t>
      </w:r>
    </w:p>
    <w:p w14:paraId="6FA6F66A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It's up to you 'cause love's in need of love today 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delay 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Send yours in right away 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</w:r>
      <w:r w:rsidRPr="007D5EC1">
        <w:rPr>
          <w:rFonts w:ascii="Arial" w:hAnsi="Arial" w:cs="Arial"/>
          <w:color w:val="444444"/>
          <w:sz w:val="28"/>
          <w:szCs w:val="28"/>
        </w:rPr>
        <w:lastRenderedPageBreak/>
        <w:t>You know that hate's, hate's goin' round (Hate's goin' 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Breaking, hate's tried to break my heart many times (Breaking hearts)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Don't, you've got to stop it, please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Before, before, before (Gone too far)</w:t>
      </w:r>
    </w:p>
    <w:p w14:paraId="7348383E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Love's in need of love today 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delay 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Send yours in right away 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You know that hate's goin' around, hate's goin' round (Hate's goin' 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Hate's goin' round and it tried, breaking up many hearts (Breaking hearts)</w:t>
      </w:r>
      <w:r w:rsidRPr="007D5EC1">
        <w:rPr>
          <w:rFonts w:ascii="Arial" w:hAnsi="Arial" w:cs="Arial"/>
          <w:color w:val="444444"/>
          <w:sz w:val="28"/>
          <w:szCs w:val="28"/>
        </w:rPr>
        <w:br/>
        <w:t>You've got to, I've got to, they've got to, we've got to, they've got to, we've got to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Stop it before it's gone too far (Gone too far)</w:t>
      </w:r>
    </w:p>
    <w:p w14:paraId="34A2868E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Love's, love's in need of love (Love's in need of love)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Did you ever think that love would be in need of love today (Today)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Don't delay 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Send yours in right away 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Ooh, hate's hate (Hate's goin' 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Bring it down a little (Breaking)</w:t>
      </w:r>
      <w:r w:rsidRPr="007D5EC1">
        <w:rPr>
          <w:rFonts w:ascii="Arial" w:hAnsi="Arial" w:cs="Arial"/>
          <w:color w:val="444444"/>
          <w:sz w:val="28"/>
          <w:szCs w:val="28"/>
        </w:rPr>
        <w:br/>
        <w:t>Love is very peaceful</w:t>
      </w:r>
      <w:r w:rsidRPr="007D5EC1">
        <w:rPr>
          <w:rFonts w:ascii="Arial" w:hAnsi="Arial" w:cs="Arial"/>
          <w:color w:val="444444"/>
          <w:sz w:val="28"/>
          <w:szCs w:val="28"/>
        </w:rPr>
        <w:br/>
        <w:t>So bring it down a little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(Gone too far)</w:t>
      </w:r>
    </w:p>
    <w:p w14:paraId="5A10BBF1" w14:textId="77777777" w:rsidR="007D5EC1" w:rsidRPr="007D5EC1" w:rsidRDefault="007D5EC1" w:rsidP="007D5EC1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7D5EC1">
        <w:rPr>
          <w:rFonts w:ascii="Arial" w:hAnsi="Arial" w:cs="Arial"/>
          <w:color w:val="444444"/>
          <w:sz w:val="28"/>
          <w:szCs w:val="28"/>
        </w:rPr>
        <w:t>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(Right away,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(Right away,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(Hate's going round)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(Breaking hearts)</w:t>
      </w:r>
      <w:r w:rsidRPr="007D5EC1">
        <w:rPr>
          <w:rFonts w:ascii="Arial" w:hAnsi="Arial" w:cs="Arial"/>
          <w:color w:val="444444"/>
          <w:sz w:val="28"/>
          <w:szCs w:val="28"/>
        </w:rPr>
        <w:br/>
        <w:t>Well, please stop it (Stop it, please)</w:t>
      </w:r>
      <w:r w:rsidRPr="007D5EC1">
        <w:rPr>
          <w:rFonts w:ascii="Arial" w:hAnsi="Arial" w:cs="Arial"/>
          <w:color w:val="444444"/>
          <w:sz w:val="28"/>
          <w:szCs w:val="28"/>
        </w:rPr>
        <w:br/>
        <w:t>L-o-v-e, love (Gone too far, too far)</w:t>
      </w:r>
      <w:r w:rsidRPr="007D5EC1">
        <w:rPr>
          <w:rFonts w:ascii="Arial" w:hAnsi="Arial" w:cs="Arial"/>
          <w:color w:val="444444"/>
          <w:sz w:val="28"/>
          <w:szCs w:val="28"/>
        </w:rPr>
        <w:br/>
        <w:t>L-o-v-e, love (Love's in need of love today)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(Don't delay)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(Right away)</w:t>
      </w:r>
      <w:r w:rsidRPr="007D5EC1">
        <w:rPr>
          <w:rFonts w:ascii="Arial" w:hAnsi="Arial" w:cs="Arial"/>
          <w:color w:val="444444"/>
          <w:sz w:val="28"/>
          <w:szCs w:val="28"/>
        </w:rPr>
        <w:br/>
        <w:t>Just give the world love</w:t>
      </w:r>
    </w:p>
    <w:p w14:paraId="18B195FB" w14:textId="77777777" w:rsidR="00CD3424" w:rsidRPr="007D5EC1" w:rsidRDefault="00CD3424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6FD47ADA" w14:textId="4579FEF9" w:rsidR="00C96622" w:rsidRPr="007D5EC1" w:rsidRDefault="00C96622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</w:p>
    <w:p w14:paraId="346A1EA0" w14:textId="12E00526" w:rsidR="0036388D" w:rsidRPr="007D5EC1" w:rsidRDefault="0072146D" w:rsidP="007D5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</w:rPr>
      </w:pPr>
      <w:r w:rsidRPr="007D5EC1">
        <w:rPr>
          <w:rFonts w:ascii="Arial" w:eastAsia="Times New Roman" w:hAnsi="Arial" w:cs="Arial"/>
          <w:color w:val="201F1E"/>
          <w:sz w:val="28"/>
          <w:szCs w:val="28"/>
        </w:rPr>
        <w:t xml:space="preserve">Intro and Outro… </w:t>
      </w:r>
      <w:r w:rsidR="00C96622" w:rsidRPr="007D5EC1">
        <w:rPr>
          <w:rFonts w:ascii="Arial" w:eastAsia="Times New Roman" w:hAnsi="Arial" w:cs="Arial"/>
          <w:color w:val="201F1E"/>
          <w:sz w:val="28"/>
          <w:szCs w:val="28"/>
        </w:rPr>
        <w:t>Wonderful World, Beautiful People</w:t>
      </w:r>
      <w:r w:rsidR="007A7E45" w:rsidRPr="007D5EC1">
        <w:rPr>
          <w:rFonts w:ascii="Arial" w:eastAsia="Times New Roman" w:hAnsi="Arial" w:cs="Arial"/>
          <w:color w:val="201F1E"/>
          <w:sz w:val="28"/>
          <w:szCs w:val="28"/>
        </w:rPr>
        <w:t xml:space="preserve"> by Jimmy Cliff</w:t>
      </w:r>
    </w:p>
    <w:sectPr w:rsidR="0036388D" w:rsidRPr="007D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22"/>
    <w:rsid w:val="001E6571"/>
    <w:rsid w:val="00411E79"/>
    <w:rsid w:val="0051568B"/>
    <w:rsid w:val="0072146D"/>
    <w:rsid w:val="007A7E45"/>
    <w:rsid w:val="007D5EC1"/>
    <w:rsid w:val="0084078B"/>
    <w:rsid w:val="008A2B09"/>
    <w:rsid w:val="00980701"/>
    <w:rsid w:val="00A021C5"/>
    <w:rsid w:val="00BD5979"/>
    <w:rsid w:val="00C96622"/>
    <w:rsid w:val="00CB294E"/>
    <w:rsid w:val="00CD3424"/>
    <w:rsid w:val="00D82785"/>
    <w:rsid w:val="00E33DC9"/>
    <w:rsid w:val="00E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9959"/>
  <w15:chartTrackingRefBased/>
  <w15:docId w15:val="{913CB5B4-1ED2-4883-8AC3-232587F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57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6571"/>
    <w:rPr>
      <w:color w:val="0000FF"/>
      <w:u w:val="single"/>
    </w:rPr>
  </w:style>
  <w:style w:type="paragraph" w:customStyle="1" w:styleId="bparactl">
    <w:name w:val="b_paractl"/>
    <w:basedOn w:val="Normal"/>
    <w:rsid w:val="008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falls" TargetMode="External"/><Relationship Id="rId18" Type="http://schemas.openxmlformats.org/officeDocument/2006/relationships/hyperlink" Target="https://www.definitions.net/definition/behind" TargetMode="External"/><Relationship Id="rId26" Type="http://schemas.openxmlformats.org/officeDocument/2006/relationships/hyperlink" Target="https://www.definitions.net/definition/turns" TargetMode="External"/><Relationship Id="rId39" Type="http://schemas.openxmlformats.org/officeDocument/2006/relationships/hyperlink" Target="https://www.definitions.net/definition/falls" TargetMode="External"/><Relationship Id="rId21" Type="http://schemas.openxmlformats.org/officeDocument/2006/relationships/hyperlink" Target="https://www.definitions.net/definition/really" TargetMode="External"/><Relationship Id="rId34" Type="http://schemas.openxmlformats.org/officeDocument/2006/relationships/hyperlink" Target="https://www.definitions.net/definition/little" TargetMode="External"/><Relationship Id="rId42" Type="http://schemas.openxmlformats.org/officeDocument/2006/relationships/hyperlink" Target="https://www.definitions.net/definition/still" TargetMode="External"/><Relationship Id="rId47" Type="http://schemas.openxmlformats.org/officeDocument/2006/relationships/hyperlink" Target="https://www.definitions.net/definition/thes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definitions.net/definition/rememb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still" TargetMode="External"/><Relationship Id="rId29" Type="http://schemas.openxmlformats.org/officeDocument/2006/relationships/hyperlink" Target="https://www.definitions.net/definition/small" TargetMode="External"/><Relationship Id="rId11" Type="http://schemas.openxmlformats.org/officeDocument/2006/relationships/hyperlink" Target="https://www.definitions.net/definition/twists" TargetMode="External"/><Relationship Id="rId24" Type="http://schemas.openxmlformats.org/officeDocument/2006/relationships/hyperlink" Target="https://www.definitions.net/definition/little" TargetMode="External"/><Relationship Id="rId32" Type="http://schemas.openxmlformats.org/officeDocument/2006/relationships/hyperlink" Target="https://www.definitions.net/definition/right" TargetMode="External"/><Relationship Id="rId37" Type="http://schemas.openxmlformats.org/officeDocument/2006/relationships/hyperlink" Target="https://www.definitions.net/definition/these" TargetMode="External"/><Relationship Id="rId40" Type="http://schemas.openxmlformats.org/officeDocument/2006/relationships/hyperlink" Target="https://www.definitions.net/definition/these" TargetMode="External"/><Relationship Id="rId45" Type="http://schemas.openxmlformats.org/officeDocument/2006/relationships/hyperlink" Target="https://www.definitions.net/definition/turns" TargetMode="External"/><Relationship Id="rId5" Type="http://schemas.openxmlformats.org/officeDocument/2006/relationships/hyperlink" Target="https://www.definitions.net/definition/hardest" TargetMode="External"/><Relationship Id="rId15" Type="http://schemas.openxmlformats.org/officeDocument/2006/relationships/hyperlink" Target="https://www.definitions.net/definition/small" TargetMode="External"/><Relationship Id="rId23" Type="http://schemas.openxmlformats.org/officeDocument/2006/relationships/hyperlink" Target="https://www.definitions.net/definition/these" TargetMode="External"/><Relationship Id="rId28" Type="http://schemas.openxmlformats.org/officeDocument/2006/relationships/hyperlink" Target="https://www.definitions.net/definition/these" TargetMode="External"/><Relationship Id="rId36" Type="http://schemas.openxmlformats.org/officeDocument/2006/relationships/hyperlink" Target="https://www.definitions.net/definition/turn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definitions.net/definition/little" TargetMode="External"/><Relationship Id="rId19" Type="http://schemas.openxmlformats.org/officeDocument/2006/relationships/hyperlink" Target="https://www.definitions.net/definition/around" TargetMode="External"/><Relationship Id="rId31" Type="http://schemas.openxmlformats.org/officeDocument/2006/relationships/hyperlink" Target="https://www.definitions.net/definition/cannot" TargetMode="External"/><Relationship Id="rId44" Type="http://schemas.openxmlformats.org/officeDocument/2006/relationships/hyperlink" Target="https://www.definitions.net/definition/these" TargetMode="External"/><Relationship Id="rId4" Type="http://schemas.openxmlformats.org/officeDocument/2006/relationships/hyperlink" Target="https://www.definitions.net/definition/right" TargetMode="External"/><Relationship Id="rId9" Type="http://schemas.openxmlformats.org/officeDocument/2006/relationships/hyperlink" Target="https://www.definitions.net/definition/these" TargetMode="External"/><Relationship Id="rId14" Type="http://schemas.openxmlformats.org/officeDocument/2006/relationships/hyperlink" Target="https://www.definitions.net/definition/these" TargetMode="External"/><Relationship Id="rId22" Type="http://schemas.openxmlformats.org/officeDocument/2006/relationships/hyperlink" Target="https://www.definitions.net/definition/lives" TargetMode="External"/><Relationship Id="rId27" Type="http://schemas.openxmlformats.org/officeDocument/2006/relationships/hyperlink" Target="https://www.definitions.net/definition/falls" TargetMode="External"/><Relationship Id="rId30" Type="http://schemas.openxmlformats.org/officeDocument/2006/relationships/hyperlink" Target="https://www.definitions.net/definition/still" TargetMode="External"/><Relationship Id="rId35" Type="http://schemas.openxmlformats.org/officeDocument/2006/relationships/hyperlink" Target="https://www.definitions.net/definition/twists" TargetMode="External"/><Relationship Id="rId43" Type="http://schemas.openxmlformats.org/officeDocument/2006/relationships/hyperlink" Target="https://www.definitions.net/definition/little" TargetMode="External"/><Relationship Id="rId48" Type="http://schemas.openxmlformats.org/officeDocument/2006/relationships/hyperlink" Target="https://www.definitions.net/definition/little" TargetMode="External"/><Relationship Id="rId8" Type="http://schemas.openxmlformats.org/officeDocument/2006/relationships/hyperlink" Target="https://www.definitions.net/definition/liv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efinitions.net/definition/turns" TargetMode="External"/><Relationship Id="rId17" Type="http://schemas.openxmlformats.org/officeDocument/2006/relationships/hyperlink" Target="https://www.definitions.net/definition/troubles" TargetMode="External"/><Relationship Id="rId25" Type="http://schemas.openxmlformats.org/officeDocument/2006/relationships/hyperlink" Target="https://www.definitions.net/definition/twists" TargetMode="External"/><Relationship Id="rId33" Type="http://schemas.openxmlformats.org/officeDocument/2006/relationships/hyperlink" Target="https://www.definitions.net/definition/these" TargetMode="External"/><Relationship Id="rId38" Type="http://schemas.openxmlformats.org/officeDocument/2006/relationships/hyperlink" Target="https://www.definitions.net/definition/turns" TargetMode="External"/><Relationship Id="rId46" Type="http://schemas.openxmlformats.org/officeDocument/2006/relationships/hyperlink" Target="https://www.definitions.net/definition/falls" TargetMode="External"/><Relationship Id="rId20" Type="http://schemas.openxmlformats.org/officeDocument/2006/relationships/hyperlink" Target="https://www.definitions.net/definition/heart" TargetMode="External"/><Relationship Id="rId41" Type="http://schemas.openxmlformats.org/officeDocument/2006/relationships/hyperlink" Target="https://www.definitions.net/definition/the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cl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Cecio</dc:creator>
  <cp:keywords/>
  <dc:description/>
  <cp:lastModifiedBy>Bobbi Cecio</cp:lastModifiedBy>
  <cp:revision>12</cp:revision>
  <dcterms:created xsi:type="dcterms:W3CDTF">2021-11-10T22:14:00Z</dcterms:created>
  <dcterms:modified xsi:type="dcterms:W3CDTF">2021-11-14T01:38:00Z</dcterms:modified>
</cp:coreProperties>
</file>